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996D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A4121C" w:rsidRDefault="00DA5C3B" w:rsidP="00DA5C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>
        <w:rPr>
          <w:rFonts w:ascii="Times New Roman" w:eastAsia="Calibri" w:hAnsi="Times New Roman"/>
          <w:b/>
          <w:iCs/>
          <w:sz w:val="24"/>
          <w:szCs w:val="24"/>
        </w:rPr>
        <w:t>CZĘŚĆ</w:t>
      </w:r>
      <w:r w:rsidR="009B1FC3">
        <w:rPr>
          <w:rFonts w:ascii="Times New Roman" w:eastAsia="Calibri" w:hAnsi="Times New Roman"/>
          <w:b/>
          <w:iCs/>
          <w:sz w:val="24"/>
          <w:szCs w:val="24"/>
        </w:rPr>
        <w:t>....</w:t>
      </w: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C3B" w:rsidRDefault="00DA5C3B" w:rsidP="0040296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5C3B">
              <w:rPr>
                <w:rFonts w:ascii="Times New Roman" w:hAnsi="Times New Roman"/>
                <w:b/>
                <w:sz w:val="24"/>
                <w:szCs w:val="24"/>
              </w:rPr>
              <w:t xml:space="preserve">Zorganizowanie </w:t>
            </w:r>
            <w:r w:rsidR="002B6C7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DA5C3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  <w:r w:rsidRPr="00DA5C3B">
              <w:rPr>
                <w:rFonts w:ascii="Times New Roman" w:hAnsi="Times New Roman"/>
                <w:b/>
                <w:sz w:val="24"/>
                <w:szCs w:val="24"/>
              </w:rPr>
              <w:t xml:space="preserve"> przeprowadzenie kursu wózków jezdniowych wózków jezdniowych z napędem silnikowym</w:t>
            </w:r>
          </w:p>
          <w:p w:rsidR="00DA5C3B" w:rsidRPr="002E27A4" w:rsidRDefault="00DA5C3B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16187F" w:rsidRPr="00DE7DF6" w:rsidRDefault="0016187F" w:rsidP="001D1C5C">
      <w:pPr>
        <w:rPr>
          <w:szCs w:val="24"/>
        </w:rPr>
      </w:pPr>
    </w:p>
    <w:sectPr w:rsidR="0016187F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A7" w:rsidRDefault="00081BA7" w:rsidP="00AE5615">
      <w:pPr>
        <w:spacing w:after="0" w:line="240" w:lineRule="auto"/>
      </w:pPr>
      <w:r>
        <w:separator/>
      </w:r>
    </w:p>
  </w:endnote>
  <w:endnote w:type="continuationSeparator" w:id="0">
    <w:p w:rsidR="00081BA7" w:rsidRDefault="00081BA7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A7" w:rsidRDefault="00081BA7" w:rsidP="00AE5615">
      <w:pPr>
        <w:spacing w:after="0" w:line="240" w:lineRule="auto"/>
      </w:pPr>
      <w:r>
        <w:separator/>
      </w:r>
    </w:p>
  </w:footnote>
  <w:footnote w:type="continuationSeparator" w:id="0">
    <w:p w:rsidR="00081BA7" w:rsidRDefault="00081BA7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420"/>
    <w:rsid w:val="00040A97"/>
    <w:rsid w:val="00040E48"/>
    <w:rsid w:val="000537D6"/>
    <w:rsid w:val="00064FF3"/>
    <w:rsid w:val="000716F2"/>
    <w:rsid w:val="00075D82"/>
    <w:rsid w:val="00081BA7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B6C71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02968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37894"/>
    <w:rsid w:val="00771C73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7D8D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96D7C"/>
    <w:rsid w:val="009A3988"/>
    <w:rsid w:val="009A7681"/>
    <w:rsid w:val="009B1FC3"/>
    <w:rsid w:val="009C5AC4"/>
    <w:rsid w:val="009D416D"/>
    <w:rsid w:val="009E3589"/>
    <w:rsid w:val="009E7601"/>
    <w:rsid w:val="009E7702"/>
    <w:rsid w:val="00A178B5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60D2E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72151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B70E4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74CA-9404-4381-8785-89ACBA64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6</cp:revision>
  <cp:lastPrinted>2019-06-11T09:37:00Z</cp:lastPrinted>
  <dcterms:created xsi:type="dcterms:W3CDTF">2021-03-31T15:34:00Z</dcterms:created>
  <dcterms:modified xsi:type="dcterms:W3CDTF">2021-04-01T11:24:00Z</dcterms:modified>
</cp:coreProperties>
</file>